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 w14:paraId="283A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4"/>
            <w:vAlign w:val="center"/>
          </w:tcPr>
          <w:p w14:paraId="690CB9A2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星级专业教练员培训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北京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709B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62D923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3F29FF7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 w14:paraId="493AD21F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061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4B52E2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55B850A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AFA0E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F16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60AD146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6AF38B3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 w14:paraId="1C302C0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53D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2214534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00CCA0B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658C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6269E24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319F85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58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C2D1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2AECB2A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D54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5376AA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3A02827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066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CC19D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6108F9D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020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AD5ECD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BEBCCE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974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2BBFF4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413D586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540F0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F6C84B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712C859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7D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6038957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75CA2AD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6C6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509F24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43B6CB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4730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A5D52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4BEFBCF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95C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25E3137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36EB68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D4A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2FAC5AB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397DE1C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4990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18254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690152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72D5869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17F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7D43255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13FB79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6E71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040A311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1608E62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北京西部巨人骑士马术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俱乐部</w:t>
            </w:r>
          </w:p>
        </w:tc>
      </w:tr>
    </w:tbl>
    <w:p w14:paraId="1B7F2B32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bookmarkStart w:id="0" w:name="_GoBack"/>
      <w:bookmarkEnd w:id="0"/>
    </w:p>
    <w:p w14:paraId="78A8EAB6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D1CC1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F3C0D18"/>
    <w:rsid w:val="5FC96916"/>
    <w:rsid w:val="653F43FC"/>
    <w:rsid w:val="6D2250D6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160</Characters>
  <Lines>1</Lines>
  <Paragraphs>1</Paragraphs>
  <TotalTime>0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2023-03-28T10:33:00Z</dcterms:created>
  <dc:creator>Admin</dc:creator>
  <cp:lastModifiedBy>esa</cp:lastModifiedBy>
  <dcterms:modified xsi:type="dcterms:W3CDTF">2026-07-07T05:47:49Z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23A5FF2B49074DC0AA857B7B741B2F30_13</vt:lpwstr>
  </property>
  <property fmtid="{D5CDD505-2E9C-101B-9397-08002B2CF9AE}" pid="4" name="KSOTemplateDocerSaveRecord">
    <vt:lpwstr>eyJoZGlkIjoiNWJmMGQ5ZDUzOWNlNTIwNDhlOTI3OWNlYWQ4NGY2OWUiLCJ1c2VySWQiOiIxMzE5Nzk2NTI4In0=</vt:lpwstr>
  </property>
</Properties>
</file>